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A603" w14:textId="51FA024F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rPr>
          <w:rFonts w:ascii="Century" w:eastAsia="ＭＳ ゴシック" w:hAnsi="Century" w:cs="ＭＳ ゴシック"/>
          <w:kern w:val="0"/>
          <w:szCs w:val="21"/>
          <w:lang w:eastAsia="zh-CN"/>
        </w:rPr>
      </w:pPr>
      <w:r w:rsidRPr="00206728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第</w:t>
      </w:r>
      <w:r w:rsidRPr="00206728">
        <w:rPr>
          <w:rFonts w:ascii="ＭＳ ゴシック" w:eastAsia="ＭＳ ゴシック" w:hAnsi="ＭＳ ゴシック" w:cs="HGｺﾞｼｯｸM" w:hint="eastAsia"/>
          <w:kern w:val="0"/>
          <w:szCs w:val="21"/>
        </w:rPr>
        <w:t>１</w:t>
      </w:r>
      <w:r w:rsidR="002276A4">
        <w:rPr>
          <w:rFonts w:ascii="ＭＳ ゴシック" w:eastAsia="ＭＳ ゴシック" w:hAnsi="ＭＳ ゴシック" w:cs="HGｺﾞｼｯｸM" w:hint="eastAsia"/>
          <w:kern w:val="0"/>
          <w:szCs w:val="21"/>
        </w:rPr>
        <w:t>１</w:t>
      </w:r>
      <w:r w:rsidRPr="00206728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号様式</w:t>
      </w:r>
    </w:p>
    <w:p w14:paraId="2253831B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第　　　号</w:t>
      </w:r>
    </w:p>
    <w:p w14:paraId="78D95741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　　月　　日</w:t>
      </w:r>
    </w:p>
    <w:p w14:paraId="44F55E83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143791D9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32E2E589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458C78FC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ind w:left="252"/>
        <w:rPr>
          <w:rFonts w:ascii="ＭＳ ゴシック" w:eastAsia="SimSun" w:hAnsi="ＭＳ ゴシック" w:cs="ＭＳ ゴシック"/>
          <w:kern w:val="0"/>
          <w:szCs w:val="21"/>
          <w:lang w:eastAsia="zh-CN"/>
        </w:rPr>
      </w:pP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一般社団法人　熊本県木材協会連合会</w:t>
      </w:r>
    </w:p>
    <w:p w14:paraId="390A2893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ind w:left="252" w:firstLineChars="300" w:firstLine="630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会</w:t>
      </w: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長</w:t>
      </w: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鍬　本　行　廣</w:t>
      </w: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 xml:space="preserve">　様</w:t>
      </w:r>
    </w:p>
    <w:p w14:paraId="55C35EC0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4316D34D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5DB50BDC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0594DD6D" w14:textId="1F0CAC10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ind w:right="756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="001F2C35">
        <w:rPr>
          <w:rFonts w:ascii="ＭＳ ゴシック" w:eastAsia="ＭＳ ゴシック" w:hAnsi="ＭＳ ゴシック" w:cs="ＭＳ ゴシック" w:hint="eastAsia"/>
          <w:kern w:val="0"/>
          <w:szCs w:val="21"/>
        </w:rPr>
        <w:t>事業実施主体</w:t>
      </w: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の長）　　　　　</w:t>
      </w:r>
      <w:r w:rsidRPr="00206728">
        <w:rPr>
          <w:rFonts w:ascii="ＭＳ ゴシック" w:eastAsia="ＭＳ ゴシック" w:hAnsi="ＭＳ ゴシック" w:cs="ＭＳ ゴシック" w:hint="eastAsia"/>
          <w:spacing w:val="2"/>
          <w:kern w:val="0"/>
          <w:szCs w:val="21"/>
        </w:rPr>
        <w:t xml:space="preserve"> </w:t>
      </w: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</w:rPr>
        <w:t>印</w:t>
      </w:r>
    </w:p>
    <w:p w14:paraId="3AFF64A8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72C55480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174799AE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30DF6055" w14:textId="55F8FE81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年度木製塀普及促進モデル事業完了届</w:t>
      </w:r>
    </w:p>
    <w:p w14:paraId="13B9DD9C" w14:textId="77777777" w:rsidR="00206728" w:rsidRDefault="00206728" w:rsidP="00206728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　　月　　日付け　　熊木連第　　　　号で交付決定のあったこのことについて、</w:t>
      </w:r>
    </w:p>
    <w:p w14:paraId="047F7898" w14:textId="3DB6DF05" w:rsidR="00206728" w:rsidRDefault="00206728" w:rsidP="00206728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</w:rPr>
        <w:t>事業が完了したので、木製塀普及促進モデル事業公募要領第５条第７項の規定に基づき報告します。</w:t>
      </w:r>
    </w:p>
    <w:p w14:paraId="236D768F" w14:textId="77777777" w:rsidR="00206EE3" w:rsidRPr="00206728" w:rsidRDefault="00206EE3" w:rsidP="00206728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29421F49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06728">
        <w:rPr>
          <w:rFonts w:ascii="ＭＳ ゴシック" w:eastAsia="ＭＳ ゴシック" w:hAnsi="ＭＳ ゴシック" w:cs="ＭＳ ゴシック" w:hint="eastAsia"/>
          <w:kern w:val="0"/>
          <w:szCs w:val="21"/>
        </w:rPr>
        <w:t>記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368"/>
        <w:gridCol w:w="2126"/>
        <w:gridCol w:w="2394"/>
        <w:gridCol w:w="1575"/>
      </w:tblGrid>
      <w:tr w:rsidR="00206728" w:rsidRPr="00206728" w14:paraId="368F9594" w14:textId="77777777" w:rsidTr="00714D7B">
        <w:trPr>
          <w:gridBefore w:val="1"/>
          <w:wBefore w:w="50" w:type="dxa"/>
          <w:trHeight w:hRule="exact" w:val="76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B6F29B" w14:textId="77777777" w:rsidR="00206728" w:rsidRPr="00206728" w:rsidRDefault="00206728" w:rsidP="0020672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0672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事業の内容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62243" w14:textId="77777777" w:rsidR="00206728" w:rsidRPr="00206728" w:rsidRDefault="00206728" w:rsidP="0020672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0672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事業費（円）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D4B25" w14:textId="77777777" w:rsidR="00206728" w:rsidRPr="00206728" w:rsidRDefault="00206728" w:rsidP="0020672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CN"/>
              </w:rPr>
            </w:pPr>
            <w:r w:rsidRPr="0020672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事業着手年月日</w:t>
            </w:r>
          </w:p>
          <w:p w14:paraId="1D988603" w14:textId="77777777" w:rsidR="00206728" w:rsidRPr="00206728" w:rsidRDefault="00206728" w:rsidP="0020672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CN"/>
              </w:rPr>
            </w:pPr>
            <w:r w:rsidRPr="0020672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事業完了年月日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9E412" w14:textId="77777777" w:rsidR="00206728" w:rsidRPr="00206728" w:rsidRDefault="00206728" w:rsidP="0020672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0672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備　考</w:t>
            </w:r>
          </w:p>
        </w:tc>
      </w:tr>
      <w:tr w:rsidR="00206728" w:rsidRPr="00206728" w14:paraId="00803209" w14:textId="77777777" w:rsidTr="00714D7B">
        <w:trPr>
          <w:trHeight w:hRule="exact" w:val="3468"/>
        </w:trPr>
        <w:tc>
          <w:tcPr>
            <w:tcW w:w="5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3D6A1F2A" w14:textId="77777777" w:rsidR="00206728" w:rsidRPr="00206728" w:rsidRDefault="00206728" w:rsidP="00206728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A6447" w14:textId="77777777" w:rsidR="00206728" w:rsidRPr="00206728" w:rsidRDefault="00206728" w:rsidP="00206728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25BF59" w14:textId="77777777" w:rsidR="00206728" w:rsidRPr="00206728" w:rsidRDefault="00206728" w:rsidP="00206728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43" w:left="90" w:firstLineChars="200" w:firstLine="42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2AA515" w14:textId="77777777" w:rsidR="00206728" w:rsidRPr="00206728" w:rsidRDefault="00206728" w:rsidP="00206728">
            <w:pPr>
              <w:wordWrap w:val="0"/>
              <w:autoSpaceDE w:val="0"/>
              <w:autoSpaceDN w:val="0"/>
              <w:adjustRightInd w:val="0"/>
              <w:spacing w:line="380" w:lineRule="exact"/>
              <w:ind w:left="69" w:firstLine="48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BD1E6" w14:textId="77777777" w:rsidR="00206728" w:rsidRPr="00206728" w:rsidRDefault="00206728" w:rsidP="00206728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44" w:left="92" w:firstLine="48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5B8EDB37" w14:textId="77777777" w:rsidR="00206728" w:rsidRPr="00206728" w:rsidRDefault="00206728" w:rsidP="00206728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  <w:r w:rsidRPr="00206728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※完了届には、次の書類を添付すること。</w:t>
      </w:r>
    </w:p>
    <w:p w14:paraId="4AD87F4F" w14:textId="77777777" w:rsidR="008368CC" w:rsidRDefault="008368CC" w:rsidP="00206728">
      <w:pPr>
        <w:wordWrap w:val="0"/>
        <w:autoSpaceDE w:val="0"/>
        <w:autoSpaceDN w:val="0"/>
        <w:adjustRightInd w:val="0"/>
        <w:spacing w:line="380" w:lineRule="exact"/>
        <w:ind w:leftChars="100" w:left="210" w:firstLineChars="100" w:firstLine="216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・</w:t>
      </w:r>
      <w:r w:rsidR="00206728" w:rsidRPr="00206728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事業の実施を確認できる書類及び写真</w:t>
      </w:r>
    </w:p>
    <w:p w14:paraId="0D7EC520" w14:textId="77777777" w:rsidR="008368CC" w:rsidRDefault="008368CC" w:rsidP="00206728">
      <w:pPr>
        <w:wordWrap w:val="0"/>
        <w:autoSpaceDE w:val="0"/>
        <w:autoSpaceDN w:val="0"/>
        <w:adjustRightInd w:val="0"/>
        <w:spacing w:line="380" w:lineRule="exact"/>
        <w:ind w:leftChars="100" w:left="210" w:firstLineChars="100" w:firstLine="216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・</w:t>
      </w:r>
      <w:r w:rsidR="00206728" w:rsidRPr="00206728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契約書等金額を確認できる書類</w:t>
      </w:r>
    </w:p>
    <w:p w14:paraId="79F24053" w14:textId="77777777" w:rsidR="008368CC" w:rsidRDefault="008368CC" w:rsidP="00206728">
      <w:pPr>
        <w:wordWrap w:val="0"/>
        <w:autoSpaceDE w:val="0"/>
        <w:autoSpaceDN w:val="0"/>
        <w:adjustRightInd w:val="0"/>
        <w:spacing w:line="380" w:lineRule="exact"/>
        <w:ind w:leftChars="100" w:left="210" w:firstLineChars="100" w:firstLine="216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・</w:t>
      </w:r>
      <w:r w:rsidR="00206728" w:rsidRPr="00206728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合法木材証明書等県産木材を証明する書類</w:t>
      </w:r>
    </w:p>
    <w:p w14:paraId="127CB595" w14:textId="51EB972B" w:rsidR="00206728" w:rsidRPr="00206728" w:rsidRDefault="008368CC" w:rsidP="00206728">
      <w:pPr>
        <w:wordWrap w:val="0"/>
        <w:autoSpaceDE w:val="0"/>
        <w:autoSpaceDN w:val="0"/>
        <w:adjustRightInd w:val="0"/>
        <w:spacing w:line="380" w:lineRule="exact"/>
        <w:ind w:leftChars="100" w:left="210" w:firstLineChars="100" w:firstLine="216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・</w:t>
      </w:r>
      <w:r w:rsidR="00772BD3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防腐・防蟻等木材の耐久性処理を確認できる</w:t>
      </w:r>
      <w:r w:rsidR="00FE6877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資料(図面含む)</w:t>
      </w:r>
    </w:p>
    <w:p w14:paraId="38FEFFCC" w14:textId="77777777" w:rsidR="008368CC" w:rsidRPr="00206728" w:rsidRDefault="008368CC"/>
    <w:sectPr w:rsidR="008368CC" w:rsidRPr="00206728" w:rsidSect="002067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B723" w14:textId="77777777" w:rsidR="00C94A3D" w:rsidRDefault="00C94A3D" w:rsidP="00772BD3">
      <w:r>
        <w:separator/>
      </w:r>
    </w:p>
  </w:endnote>
  <w:endnote w:type="continuationSeparator" w:id="0">
    <w:p w14:paraId="44948FD5" w14:textId="77777777" w:rsidR="00C94A3D" w:rsidRDefault="00C94A3D" w:rsidP="0077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72EA" w14:textId="77777777" w:rsidR="00C94A3D" w:rsidRDefault="00C94A3D" w:rsidP="00772BD3">
      <w:r>
        <w:separator/>
      </w:r>
    </w:p>
  </w:footnote>
  <w:footnote w:type="continuationSeparator" w:id="0">
    <w:p w14:paraId="180591EA" w14:textId="77777777" w:rsidR="00C94A3D" w:rsidRDefault="00C94A3D" w:rsidP="00772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28"/>
    <w:rsid w:val="000809D8"/>
    <w:rsid w:val="001F2C35"/>
    <w:rsid w:val="00206728"/>
    <w:rsid w:val="00206EE3"/>
    <w:rsid w:val="002276A4"/>
    <w:rsid w:val="00286A39"/>
    <w:rsid w:val="00551D0E"/>
    <w:rsid w:val="00772BD3"/>
    <w:rsid w:val="007C605A"/>
    <w:rsid w:val="0083109E"/>
    <w:rsid w:val="008368CC"/>
    <w:rsid w:val="009E265B"/>
    <w:rsid w:val="00B32511"/>
    <w:rsid w:val="00C94A3D"/>
    <w:rsid w:val="00EA10BC"/>
    <w:rsid w:val="00EB3C9F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85D7C"/>
  <w15:chartTrackingRefBased/>
  <w15:docId w15:val="{727905BF-4D95-4F55-9FD0-14C2EA7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BD3"/>
  </w:style>
  <w:style w:type="paragraph" w:styleId="a5">
    <w:name w:val="footer"/>
    <w:basedOn w:val="a"/>
    <w:link w:val="a6"/>
    <w:uiPriority w:val="99"/>
    <w:unhideWhenUsed/>
    <w:rsid w:val="00772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8</cp:revision>
  <dcterms:created xsi:type="dcterms:W3CDTF">2021-07-06T02:39:00Z</dcterms:created>
  <dcterms:modified xsi:type="dcterms:W3CDTF">2021-07-30T02:41:00Z</dcterms:modified>
</cp:coreProperties>
</file>